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1AF" w:rsidRDefault="00B641AF" w:rsidP="00B641AF">
      <w:pPr>
        <w:pStyle w:val="a3"/>
        <w:rPr>
          <w:rFonts w:ascii="Times New Roman" w:hAnsi="Times New Roman" w:cs="Times New Roman"/>
          <w:sz w:val="28"/>
          <w:szCs w:val="28"/>
        </w:rPr>
      </w:pPr>
      <w:r w:rsidRPr="00B641AF">
        <w:rPr>
          <w:rFonts w:ascii="Times New Roman" w:hAnsi="Times New Roman" w:cs="Times New Roman"/>
          <w:sz w:val="28"/>
          <w:szCs w:val="28"/>
        </w:rPr>
        <w:t xml:space="preserve">Запущен конкурсный отбор на бесплатный акселератор для </w:t>
      </w:r>
      <w:proofErr w:type="spellStart"/>
      <w:r w:rsidRPr="00B641AF">
        <w:rPr>
          <w:rFonts w:ascii="Times New Roman" w:hAnsi="Times New Roman" w:cs="Times New Roman"/>
          <w:sz w:val="28"/>
          <w:szCs w:val="28"/>
        </w:rPr>
        <w:t>IT-проектов</w:t>
      </w:r>
      <w:proofErr w:type="spellEnd"/>
    </w:p>
    <w:p w:rsidR="00B641AF" w:rsidRPr="00B641AF" w:rsidRDefault="00B641AF" w:rsidP="00B641AF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41AF">
        <w:rPr>
          <w:rFonts w:ascii="Times New Roman" w:hAnsi="Times New Roman" w:cs="Times New Roman"/>
          <w:color w:val="000000"/>
          <w:sz w:val="28"/>
          <w:szCs w:val="28"/>
        </w:rPr>
        <w:t>Акселерационная программа </w:t>
      </w:r>
      <w:hyperlink r:id="rId5" w:tgtFrame="_blank" w:tooltip="https://t.me/sprint_iidf" w:history="1">
        <w:r w:rsidRPr="00B641AF">
          <w:rPr>
            <w:rStyle w:val="ac"/>
            <w:rFonts w:ascii="Times New Roman" w:hAnsi="Times New Roman" w:cs="Times New Roman"/>
            <w:color w:val="0182C3"/>
            <w:sz w:val="28"/>
            <w:szCs w:val="28"/>
            <w:bdr w:val="none" w:sz="0" w:space="0" w:color="auto" w:frame="1"/>
          </w:rPr>
          <w:t>«Спринт 2.0»</w:t>
        </w:r>
      </w:hyperlink>
      <w:r w:rsidRPr="00B641AF">
        <w:rPr>
          <w:rFonts w:ascii="Times New Roman" w:hAnsi="Times New Roman" w:cs="Times New Roman"/>
          <w:color w:val="000000"/>
          <w:sz w:val="28"/>
          <w:szCs w:val="28"/>
        </w:rPr>
        <w:t xml:space="preserve"> направлена на поддержку технологических компаний, которые разрабатывают решения в приоритетных направлениях </w:t>
      </w:r>
      <w:proofErr w:type="spellStart"/>
      <w:r w:rsidRPr="00B641AF">
        <w:rPr>
          <w:rFonts w:ascii="Times New Roman" w:hAnsi="Times New Roman" w:cs="Times New Roman"/>
          <w:color w:val="000000"/>
          <w:sz w:val="28"/>
          <w:szCs w:val="28"/>
        </w:rPr>
        <w:t>импортозамещения</w:t>
      </w:r>
      <w:proofErr w:type="spellEnd"/>
      <w:r w:rsidRPr="00B641A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641AF" w:rsidRPr="00B641AF" w:rsidRDefault="00B641AF" w:rsidP="00B641AF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41AF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реализуется Фондом развития </w:t>
      </w:r>
      <w:proofErr w:type="spellStart"/>
      <w:proofErr w:type="gramStart"/>
      <w:r w:rsidRPr="00B641AF">
        <w:rPr>
          <w:rFonts w:ascii="Times New Roman" w:hAnsi="Times New Roman" w:cs="Times New Roman"/>
          <w:color w:val="000000"/>
          <w:sz w:val="28"/>
          <w:szCs w:val="28"/>
        </w:rPr>
        <w:t>интернет-инициатив</w:t>
      </w:r>
      <w:proofErr w:type="spellEnd"/>
      <w:proofErr w:type="gramEnd"/>
      <w:r w:rsidRPr="00B641AF">
        <w:rPr>
          <w:rFonts w:ascii="Times New Roman" w:hAnsi="Times New Roman" w:cs="Times New Roman"/>
          <w:color w:val="000000"/>
          <w:sz w:val="28"/>
          <w:szCs w:val="28"/>
        </w:rPr>
        <w:t xml:space="preserve"> (ФРИИ) при поддержке </w:t>
      </w:r>
      <w:proofErr w:type="spellStart"/>
      <w:r w:rsidRPr="00B641AF">
        <w:rPr>
          <w:rFonts w:ascii="Times New Roman" w:hAnsi="Times New Roman" w:cs="Times New Roman"/>
          <w:color w:val="000000"/>
          <w:sz w:val="28"/>
          <w:szCs w:val="28"/>
        </w:rPr>
        <w:t>Минцифры</w:t>
      </w:r>
      <w:proofErr w:type="spellEnd"/>
      <w:r w:rsidRPr="00B641AF">
        <w:rPr>
          <w:rFonts w:ascii="Times New Roman" w:hAnsi="Times New Roman" w:cs="Times New Roman"/>
          <w:color w:val="000000"/>
          <w:sz w:val="28"/>
          <w:szCs w:val="28"/>
        </w:rPr>
        <w:t xml:space="preserve"> России.</w:t>
      </w:r>
    </w:p>
    <w:p w:rsidR="00B641AF" w:rsidRPr="00B641AF" w:rsidRDefault="00B641AF" w:rsidP="00B641AF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41AF">
        <w:rPr>
          <w:rFonts w:ascii="Times New Roman" w:hAnsi="Times New Roman" w:cs="Times New Roman"/>
          <w:color w:val="000000"/>
          <w:sz w:val="28"/>
          <w:szCs w:val="28"/>
        </w:rPr>
        <w:t>Участники получат доступ к уникальным ресурсам: анализу проектов, наставничеству от экспертов, информационно-методическому сопровождению и консультациям. Это позволит снизить предпринимательские риски, повысить профессиональные компетенции сотрудников и увеличить инвестиционную привлекательность проектов.</w:t>
      </w:r>
    </w:p>
    <w:p w:rsidR="00B641AF" w:rsidRPr="00B641AF" w:rsidRDefault="00B641AF" w:rsidP="00B641AF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41AF">
        <w:rPr>
          <w:rFonts w:ascii="Times New Roman" w:hAnsi="Times New Roman" w:cs="Times New Roman"/>
          <w:color w:val="000000"/>
          <w:sz w:val="28"/>
          <w:szCs w:val="28"/>
        </w:rPr>
        <w:t>Для участия необходимо пройти конкурсный отбор, подав </w:t>
      </w:r>
      <w:hyperlink r:id="rId6" w:tgtFrame="_blank" w:tooltip="https://sprint.iidf.ru/?utm_source=vk&amp;utm_medium=social&amp;utm_campaign=sprint&amp;utm_content=otbor_8_start" w:history="1">
        <w:r w:rsidRPr="00B641AF">
          <w:rPr>
            <w:rStyle w:val="ac"/>
            <w:rFonts w:ascii="Times New Roman" w:hAnsi="Times New Roman" w:cs="Times New Roman"/>
            <w:color w:val="0182C3"/>
            <w:sz w:val="28"/>
            <w:szCs w:val="28"/>
            <w:bdr w:val="none" w:sz="0" w:space="0" w:color="auto" w:frame="1"/>
          </w:rPr>
          <w:t>заявку</w:t>
        </w:r>
      </w:hyperlink>
      <w:r w:rsidRPr="00B641AF">
        <w:rPr>
          <w:rFonts w:ascii="Times New Roman" w:hAnsi="Times New Roman" w:cs="Times New Roman"/>
          <w:color w:val="000000"/>
          <w:sz w:val="28"/>
          <w:szCs w:val="28"/>
        </w:rPr>
        <w:t>  до 19 марта 2025 года.</w:t>
      </w:r>
    </w:p>
    <w:p w:rsidR="00B641AF" w:rsidRPr="00B641AF" w:rsidRDefault="00B641AF" w:rsidP="00B641A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41AF">
        <w:rPr>
          <w:rFonts w:ascii="Times New Roman" w:hAnsi="Times New Roman" w:cs="Times New Roman"/>
          <w:color w:val="000000"/>
          <w:sz w:val="28"/>
          <w:szCs w:val="28"/>
        </w:rPr>
        <w:t>Подробная информация о программе, условиях участия и форма для подачи заявки доступны на сайте: </w:t>
      </w:r>
      <w:hyperlink r:id="rId7" w:tgtFrame="_blank" w:tooltip="https://sprint.iidf.ru/" w:history="1">
        <w:r w:rsidRPr="00B641AF">
          <w:rPr>
            <w:rStyle w:val="ac"/>
            <w:rFonts w:ascii="Times New Roman" w:hAnsi="Times New Roman" w:cs="Times New Roman"/>
            <w:color w:val="0182C3"/>
            <w:sz w:val="28"/>
            <w:szCs w:val="28"/>
            <w:bdr w:val="none" w:sz="0" w:space="0" w:color="auto" w:frame="1"/>
          </w:rPr>
          <w:t>https://sprint.iidf.ru/</w:t>
        </w:r>
      </w:hyperlink>
      <w:r w:rsidRPr="00B641A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461D1" w:rsidRPr="00F461D1" w:rsidRDefault="00F461D1" w:rsidP="00F461D1">
      <w:pPr>
        <w:pStyle w:val="a3"/>
      </w:pPr>
    </w:p>
    <w:p w:rsidR="00D95D14" w:rsidRPr="00D95D14" w:rsidRDefault="00D95D14" w:rsidP="00D95D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D95D14" w:rsidRPr="00D95D14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25DEE"/>
    <w:multiLevelType w:val="multilevel"/>
    <w:tmpl w:val="63DED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07768F"/>
    <w:rsid w:val="0011609E"/>
    <w:rsid w:val="00137271"/>
    <w:rsid w:val="001511CD"/>
    <w:rsid w:val="001606D1"/>
    <w:rsid w:val="0017498B"/>
    <w:rsid w:val="00175AD8"/>
    <w:rsid w:val="0019447A"/>
    <w:rsid w:val="001B7487"/>
    <w:rsid w:val="001C72E6"/>
    <w:rsid w:val="002D7203"/>
    <w:rsid w:val="002E5448"/>
    <w:rsid w:val="0032699E"/>
    <w:rsid w:val="003719CD"/>
    <w:rsid w:val="003A7251"/>
    <w:rsid w:val="003C7A4A"/>
    <w:rsid w:val="003F202A"/>
    <w:rsid w:val="00452BD0"/>
    <w:rsid w:val="00496099"/>
    <w:rsid w:val="004C287D"/>
    <w:rsid w:val="004C6601"/>
    <w:rsid w:val="004F79B5"/>
    <w:rsid w:val="00505E90"/>
    <w:rsid w:val="005D1EAF"/>
    <w:rsid w:val="00745CA0"/>
    <w:rsid w:val="007C3B81"/>
    <w:rsid w:val="00844650"/>
    <w:rsid w:val="008A5A38"/>
    <w:rsid w:val="008C6DCE"/>
    <w:rsid w:val="0096467F"/>
    <w:rsid w:val="00994763"/>
    <w:rsid w:val="00A63192"/>
    <w:rsid w:val="00A85A13"/>
    <w:rsid w:val="00B641AF"/>
    <w:rsid w:val="00C6214C"/>
    <w:rsid w:val="00CA2E38"/>
    <w:rsid w:val="00CD782A"/>
    <w:rsid w:val="00D62872"/>
    <w:rsid w:val="00D95D14"/>
    <w:rsid w:val="00DB1FD4"/>
    <w:rsid w:val="00E2273E"/>
    <w:rsid w:val="00E4566F"/>
    <w:rsid w:val="00EC4C78"/>
    <w:rsid w:val="00F0384A"/>
    <w:rsid w:val="00F414C6"/>
    <w:rsid w:val="00F461D1"/>
    <w:rsid w:val="00F646AB"/>
    <w:rsid w:val="00FC0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1">
    <w:name w:val="heading 1"/>
    <w:basedOn w:val="a"/>
    <w:link w:val="10"/>
    <w:uiPriority w:val="9"/>
    <w:qFormat/>
    <w:rsid w:val="002D7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6214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7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annotation reference"/>
    <w:basedOn w:val="a0"/>
    <w:uiPriority w:val="99"/>
    <w:semiHidden/>
    <w:unhideWhenUsed/>
    <w:rsid w:val="0096467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467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467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467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467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6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467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566F"/>
    <w:rPr>
      <w:color w:val="0000FF"/>
      <w:u w:val="single"/>
    </w:rPr>
  </w:style>
  <w:style w:type="character" w:styleId="ad">
    <w:name w:val="Strong"/>
    <w:basedOn w:val="a0"/>
    <w:uiPriority w:val="22"/>
    <w:qFormat/>
    <w:rsid w:val="0017498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6214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176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8359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2901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7856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7658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5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66915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print.iidf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print.iidf.ru/?utm_source=vk&amp;utm_medium=social&amp;utm_campaign=sprint&amp;utm_content=otbor_8_start" TargetMode="External"/><Relationship Id="rId5" Type="http://schemas.openxmlformats.org/officeDocument/2006/relationships/hyperlink" Target="https://t.me/sprint_ii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2025-03-13T10:21:00Z</dcterms:created>
  <dcterms:modified xsi:type="dcterms:W3CDTF">2025-03-13T10:21:00Z</dcterms:modified>
</cp:coreProperties>
</file>